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9F84C" w14:textId="3EA0198D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nl-NL" w:eastAsia="en-GB"/>
          <w14:ligatures w14:val="none"/>
        </w:rPr>
      </w:pPr>
      <w:bookmarkStart w:id="0" w:name="_GoBack"/>
      <w:bookmarkEnd w:id="0"/>
      <w:r w:rsidRPr="000825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nl-NL" w:eastAsia="en-GB"/>
          <w14:ligatures w14:val="none"/>
        </w:rPr>
        <w:t>Vasaros projektinis darbas</w:t>
      </w:r>
      <w:r w:rsidR="0058203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nl-NL" w:eastAsia="en-GB"/>
          <w14:ligatures w14:val="none"/>
        </w:rPr>
        <w:t xml:space="preserve"> 2026 m.</w:t>
      </w:r>
    </w:p>
    <w:p w14:paraId="27273994" w14:textId="77777777" w:rsidR="00EE57ED" w:rsidRPr="00082541" w:rsidRDefault="00EE57ED" w:rsidP="00EE57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 w:eastAsia="en-GB"/>
          <w14:ligatures w14:val="none"/>
        </w:rPr>
        <w:t>Projektinis darbas „Epochos veidrodis“</w:t>
      </w:r>
    </w:p>
    <w:p w14:paraId="26D89E8F" w14:textId="77777777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  <w:t>„Epochos veidrodis“ – tai knyga, kurioje kūrybiškai atsispindi visos integruotose lietuvių kalbos ir literatūros bei istorijos pamokose nagrinėtos temos.</w:t>
      </w:r>
    </w:p>
    <w:p w14:paraId="5F47ABD7" w14:textId="77777777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 w:eastAsia="en-GB"/>
          <w14:ligatures w14:val="none"/>
        </w:rPr>
        <w:t>Užduotis</w:t>
      </w:r>
    </w:p>
    <w:p w14:paraId="5B98336A" w14:textId="6DDF3219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  <w:t xml:space="preserve">Sukurti </w:t>
      </w: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 w:eastAsia="en-GB"/>
          <w14:ligatures w14:val="none"/>
        </w:rPr>
        <w:t>vieną iliustruotą dvipusį knygos lapą</w:t>
      </w: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  <w:t xml:space="preserve"> </w:t>
      </w:r>
      <w:r w:rsidR="00A15DFB"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nl-NL" w:eastAsia="en-GB"/>
          <w14:ligatures w14:val="none"/>
        </w:rPr>
        <w:t>A3 dydžio</w:t>
      </w:r>
      <w:r w:rsidR="00A15DFB" w:rsidRPr="0008254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  <w:t xml:space="preserve"> </w:t>
      </w: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GB"/>
          <w14:ligatures w14:val="none"/>
        </w:rPr>
        <w:t>pasirinkta tema ir jį pristatyti atsiskaitymo metu.</w:t>
      </w:r>
    </w:p>
    <w:p w14:paraId="78F96151" w14:textId="77777777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Galimos temos:</w:t>
      </w:r>
    </w:p>
    <w:p w14:paraId="12174B47" w14:textId="7478A549" w:rsidR="00EE57ED" w:rsidRPr="00082541" w:rsidRDefault="00EE57ED" w:rsidP="00EE5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Įvykių kaleidoskopas: XIX a. pabaiga</w:t>
      </w:r>
      <w:r w:rsidR="00F0738E"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XX a. pradžia.</w:t>
      </w: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Atskleisti svarbiausius laikotarpio istorinius įvykius, jų priežastis, eigą ir reikšmę.</w:t>
      </w:r>
    </w:p>
    <w:p w14:paraId="22AF972C" w14:textId="21193B8A" w:rsidR="00EE57ED" w:rsidRPr="00082541" w:rsidRDefault="00EE57ED" w:rsidP="00EE5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Visuomenės ir kultūros veikėjų galerija: XIX a. pabaiga – XX a.</w:t>
      </w:r>
      <w:r w:rsidR="00F0738E"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pradžia.</w:t>
      </w:r>
      <w:r w:rsidR="00F0738E"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Pristatyti svarbiausias šio laikotarpio asmenybes, jų veiklą ir indėlį į Lietuvos visuomenės bei kultūros raidą.</w:t>
      </w:r>
    </w:p>
    <w:p w14:paraId="48D963A6" w14:textId="2C522657" w:rsidR="00F0738E" w:rsidRPr="00082541" w:rsidRDefault="00EE57ED" w:rsidP="00EE5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„Pirmas blynas“</w:t>
      </w:r>
      <w:r w:rsidR="00F0738E"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 prisvilęs?</w:t>
      </w:r>
    </w:p>
    <w:p w14:paraId="45472530" w14:textId="669594D2" w:rsidR="00EE57ED" w:rsidRPr="00082541" w:rsidRDefault="00F0738E" w:rsidP="00EE5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E57ED"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Remiantis pirmuoju lietuvišku spektakliu </w:t>
      </w:r>
      <w:r w:rsidR="00EE57ED"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„Amerika pirtyje</w:t>
      </w:r>
      <w:r w:rsidR="00EE57ED"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atskleisti:</w:t>
      </w:r>
    </w:p>
    <w:p w14:paraId="556A70BD" w14:textId="77777777" w:rsidR="00EE57ED" w:rsidRPr="00082541" w:rsidRDefault="00EE57ED" w:rsidP="00EE57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spektaklio sukūrimo istorinį kontekstą;</w:t>
      </w:r>
    </w:p>
    <w:p w14:paraId="6F73D561" w14:textId="77777777" w:rsidR="00EE57ED" w:rsidRPr="00082541" w:rsidRDefault="00EE57ED" w:rsidP="00EE57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siužetą ir pagrindines idėjas;</w:t>
      </w:r>
    </w:p>
    <w:p w14:paraId="49CDD875" w14:textId="77777777" w:rsidR="00EE57ED" w:rsidRPr="00082541" w:rsidRDefault="00EE57ED" w:rsidP="00EE57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spektaklio reikšmę lietuvių kultūrai ir tautiniam atgimimui.</w:t>
      </w:r>
    </w:p>
    <w:p w14:paraId="78F5E1D5" w14:textId="77777777" w:rsidR="00EE57ED" w:rsidRPr="00082541" w:rsidRDefault="00EE57ED" w:rsidP="00EE5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Vertinant bus atsižvelgiama į:</w:t>
      </w:r>
    </w:p>
    <w:p w14:paraId="0BE5A6B6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temos atskleidimą ir istorinį tikslumą;</w:t>
      </w:r>
    </w:p>
    <w:p w14:paraId="04395130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lietuvių kalbos ir literatūros žinių taikymą;</w:t>
      </w:r>
    </w:p>
    <w:p w14:paraId="25EC5357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kūrybiškumą ir originalumą;</w:t>
      </w:r>
    </w:p>
    <w:p w14:paraId="7645ED38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informacijos pateikimo aiškumą;</w:t>
      </w:r>
    </w:p>
    <w:p w14:paraId="73AA7B85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iliustracijų ir teksto dermę;</w:t>
      </w:r>
    </w:p>
    <w:p w14:paraId="6E519905" w14:textId="77777777" w:rsidR="00EE57ED" w:rsidRPr="00082541" w:rsidRDefault="00EE57ED" w:rsidP="00EE5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825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darbo pristatymą.</w:t>
      </w:r>
    </w:p>
    <w:p w14:paraId="58423DA1" w14:textId="48DBF48E" w:rsidR="00586EDE" w:rsidRPr="00082541" w:rsidRDefault="00F0738E" w:rsidP="00EE57E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82541">
        <w:rPr>
          <w:rFonts w:ascii="Times New Roman" w:hAnsi="Times New Roman" w:cs="Times New Roman"/>
          <w:sz w:val="24"/>
          <w:szCs w:val="24"/>
          <w:lang w:val="lt-LT"/>
        </w:rPr>
        <w:t>Mokytojos R. Akelaitienė ir S. Kaikarienė</w:t>
      </w:r>
    </w:p>
    <w:sectPr w:rsidR="00586EDE" w:rsidRPr="00082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634E"/>
    <w:multiLevelType w:val="hybridMultilevel"/>
    <w:tmpl w:val="6A2A5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6A21"/>
    <w:multiLevelType w:val="multilevel"/>
    <w:tmpl w:val="6EAA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034D1"/>
    <w:multiLevelType w:val="multilevel"/>
    <w:tmpl w:val="E58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76"/>
    <w:rsid w:val="0000378F"/>
    <w:rsid w:val="00082541"/>
    <w:rsid w:val="003A041C"/>
    <w:rsid w:val="00582037"/>
    <w:rsid w:val="00586EDE"/>
    <w:rsid w:val="00624FBC"/>
    <w:rsid w:val="00A15DFB"/>
    <w:rsid w:val="00AD2376"/>
    <w:rsid w:val="00B81EDB"/>
    <w:rsid w:val="00EC7380"/>
    <w:rsid w:val="00EE57ED"/>
    <w:rsid w:val="00F0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5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3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3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3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3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3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3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D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D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3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3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3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3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37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3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3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3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3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3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3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D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D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3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3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3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3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K.</dc:creator>
  <cp:lastModifiedBy>pc</cp:lastModifiedBy>
  <cp:revision>2</cp:revision>
  <dcterms:created xsi:type="dcterms:W3CDTF">2026-06-17T05:55:00Z</dcterms:created>
  <dcterms:modified xsi:type="dcterms:W3CDTF">2026-06-17T05:55:00Z</dcterms:modified>
</cp:coreProperties>
</file>